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1BB" w14:textId="77777777" w:rsidR="00713CF0" w:rsidRDefault="0032044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VII – Edital nº xxxx/2025</w:t>
      </w:r>
    </w:p>
    <w:p w14:paraId="000001BC" w14:textId="77777777" w:rsidR="00713CF0" w:rsidRDefault="0032044E">
      <w:pPr>
        <w:jc w:val="center"/>
        <w:rPr>
          <w:b/>
          <w:bCs/>
          <w:sz w:val="24"/>
          <w:szCs w:val="24"/>
        </w:rPr>
      </w:pPr>
      <w:bookmarkStart w:id="0" w:name="_GoBack"/>
      <w:r>
        <w:rPr>
          <w:b/>
          <w:bCs/>
          <w:sz w:val="24"/>
          <w:szCs w:val="24"/>
        </w:rPr>
        <w:t xml:space="preserve">RELATÓRIO TÉCNICO FINAL DA ATIVIDADE </w:t>
      </w:r>
    </w:p>
    <w:bookmarkEnd w:id="0"/>
    <w:p w14:paraId="000001BD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relatório deve ser preenchido pelo(a) estudante que realizou a mobilidade internacional, conforme Termo de Compromisso assinado. </w:t>
      </w:r>
    </w:p>
    <w:p w14:paraId="000001BE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1. DADOS DO ESTUDANTE</w:t>
      </w:r>
    </w:p>
    <w:tbl>
      <w:tblPr>
        <w:tblStyle w:val="ad"/>
        <w:tblW w:w="88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6528"/>
      </w:tblGrid>
      <w:tr w:rsidR="00713CF0" w14:paraId="1C340453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BF" w14:textId="77777777" w:rsidR="00713CF0" w:rsidRDefault="00320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Estudante 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C0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1296AFAF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C1" w14:textId="77777777" w:rsidR="00713CF0" w:rsidRDefault="00320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Matrícula n°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C2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00001C3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C4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2. DADOS DA MOBILIDADE</w:t>
      </w:r>
    </w:p>
    <w:p w14:paraId="000001C5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Edital nº</w:t>
      </w:r>
    </w:p>
    <w:p w14:paraId="000001C6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Período de Realização da Mobilidade:</w:t>
      </w:r>
    </w:p>
    <w:p w14:paraId="000001C7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Data de Início: (dd/mm/aaaa)</w:t>
      </w:r>
    </w:p>
    <w:p w14:paraId="000001C8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Data de Término: (dd/mm/aaaa)</w:t>
      </w:r>
    </w:p>
    <w:p w14:paraId="000001C9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Duração Total (em dias corridos):</w:t>
      </w:r>
    </w:p>
    <w:p w14:paraId="000001CA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Local de Realização da Mobilidade (Cidade, País):</w:t>
      </w:r>
    </w:p>
    <w:p w14:paraId="000001CB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Instituição/Organização Receptora:</w:t>
      </w:r>
    </w:p>
    <w:p w14:paraId="000001CC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Contato(s) na Instituição Receptora (Nome, Cargo, E-mail):</w:t>
      </w:r>
    </w:p>
    <w:p w14:paraId="000001CD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CE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3. RELATO DAS ATIVIDADES REALIZADAS</w:t>
      </w:r>
    </w:p>
    <w:p w14:paraId="000001CF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Descrição detalhada das atividades desenvolvidas durante a mobilidade: (Apresente um relato cronológico ou temático das atividades, incluindo as datas e locais das principais ações. Se apresentou trabalho, inclua o </w:t>
      </w:r>
      <w:r>
        <w:rPr>
          <w:sz w:val="24"/>
          <w:szCs w:val="24"/>
        </w:rPr>
        <w:t>título e o tipo de apresentação; se participou de reunião, quem estava presente e os pontos discutidos; disciplinas cursadas, estágio, o que foi observado...)</w:t>
      </w:r>
    </w:p>
    <w:p w14:paraId="000001D0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3.2. Conformidade com o Plano de Estudos/Atividades: As atividades realizadas estão em conformida</w:t>
      </w:r>
      <w:r>
        <w:rPr>
          <w:sz w:val="24"/>
          <w:szCs w:val="24"/>
        </w:rPr>
        <w:t>de com o plano aprovado? Justifique eventuais alterações e seu impacto nos objetivos da mobilidade.</w:t>
      </w:r>
    </w:p>
    <w:p w14:paraId="000001D1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D2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 RESULTADOS E CONTRIBUIÇÕES DA MOBILIDADE</w:t>
      </w:r>
    </w:p>
    <w:p w14:paraId="000001D3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4.1. Resultados alcançados: (Descreva os resultados diretos da sua participação. Ex: conhecimento adquirido, n</w:t>
      </w:r>
      <w:r>
        <w:rPr>
          <w:sz w:val="24"/>
          <w:szCs w:val="24"/>
        </w:rPr>
        <w:t>ovas técnicas aprendidas, dados coletados, networking).</w:t>
      </w:r>
    </w:p>
    <w:p w14:paraId="000001D4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4.2. Contribuições para sua atividade profissional/acadêmica: (Como a mobilidade impactou sua vida acadêmica? Houve aprimoramento de habilidades? Atualização de conhecimentos?).</w:t>
      </w:r>
    </w:p>
    <w:p w14:paraId="000001D5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D6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5. IMPRESSÕES E RECOM</w:t>
      </w:r>
      <w:r>
        <w:rPr>
          <w:sz w:val="24"/>
          <w:szCs w:val="24"/>
        </w:rPr>
        <w:t>ENDAÇÕES</w:t>
      </w:r>
    </w:p>
    <w:p w14:paraId="000001D7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Pontos positivos da experiência: </w:t>
      </w:r>
    </w:p>
    <w:p w14:paraId="000001D8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Pontos que podem ser melhorados: </w:t>
      </w:r>
    </w:p>
    <w:p w14:paraId="000001D9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Sugestões e recomendações:   </w:t>
      </w:r>
    </w:p>
    <w:p w14:paraId="000001DA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DB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6. DOCUMENTOS COMPROBATÓRIOS E ANEXOS</w:t>
      </w:r>
    </w:p>
    <w:p w14:paraId="000001DC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Anexe a este relatório, obrigatoriamente: </w:t>
      </w:r>
    </w:p>
    <w:p w14:paraId="000001DD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Cópia do Certificado de Participação no evento/atividade ou Declaração da Instituição Receptora confirmando sua permanência e atividades; cópia de artigos, pôsteres ou outros materiais apresentados/publicados (se aplicável); fotos relevantes da atividade (</w:t>
      </w:r>
      <w:r>
        <w:rPr>
          <w:sz w:val="24"/>
          <w:szCs w:val="24"/>
        </w:rPr>
        <w:t>se autorizado para fins de divulgação institucional) e outros documentos pertinentes.</w:t>
      </w:r>
    </w:p>
    <w:p w14:paraId="000001DE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7. DECLARAÇÃO E ASSINATURA</w:t>
      </w:r>
    </w:p>
    <w:p w14:paraId="000001DF" w14:textId="77777777" w:rsidR="00713CF0" w:rsidRDefault="0032044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Declaro, para os devidos fins de direito, que as informações prestadas neste relatório são verdadeiras e que cumpri as obrigações assumidas no </w:t>
      </w:r>
      <w:r>
        <w:rPr>
          <w:sz w:val="24"/>
          <w:szCs w:val="24"/>
        </w:rPr>
        <w:t>termo de compromisso, bem como que utilizei os recursos públicos de forma ética e em conformidade com a legislação vigente.</w:t>
      </w:r>
    </w:p>
    <w:p w14:paraId="000001E0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E1" w14:textId="77777777" w:rsidR="00713CF0" w:rsidRDefault="0032044E">
      <w:pPr>
        <w:jc w:val="right"/>
        <w:rPr>
          <w:sz w:val="24"/>
          <w:szCs w:val="24"/>
        </w:rPr>
      </w:pPr>
      <w:r>
        <w:rPr>
          <w:sz w:val="24"/>
          <w:szCs w:val="24"/>
        </w:rPr>
        <w:t>[Cidade], [Dia] de [Mês] de [Ano].</w:t>
      </w:r>
    </w:p>
    <w:p w14:paraId="000001E2" w14:textId="77777777" w:rsidR="00713CF0" w:rsidRDefault="0032044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E3" w14:textId="77777777" w:rsidR="00713CF0" w:rsidRDefault="0032044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E4" w14:textId="77777777" w:rsidR="00713CF0" w:rsidRDefault="0032044E">
      <w:pPr>
        <w:jc w:val="right"/>
        <w:rPr>
          <w:sz w:val="24"/>
          <w:szCs w:val="24"/>
        </w:rPr>
      </w:pPr>
      <w:r>
        <w:rPr>
          <w:sz w:val="24"/>
          <w:szCs w:val="24"/>
        </w:rPr>
        <w:t>((Assinatura)</w:t>
      </w:r>
    </w:p>
    <w:p w14:paraId="000001E5" w14:textId="77777777" w:rsidR="00713CF0" w:rsidRDefault="0032044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[Nome Completo do(a) Estudante]</w:t>
      </w:r>
    </w:p>
    <w:p w14:paraId="000001E6" w14:textId="77777777" w:rsidR="00713CF0" w:rsidRDefault="0032044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MATRÍCULA nº [Número] </w:t>
      </w:r>
    </w:p>
    <w:p w14:paraId="000001E7" w14:textId="77777777" w:rsidR="00713CF0" w:rsidRDefault="00713CF0">
      <w:pPr>
        <w:jc w:val="right"/>
        <w:rPr>
          <w:b/>
          <w:bCs/>
          <w:sz w:val="24"/>
          <w:szCs w:val="24"/>
        </w:rPr>
      </w:pPr>
    </w:p>
    <w:p w14:paraId="000001E8" w14:textId="77777777" w:rsidR="00713CF0" w:rsidRDefault="00713CF0">
      <w:pPr>
        <w:jc w:val="both"/>
        <w:rPr>
          <w:sz w:val="24"/>
          <w:szCs w:val="24"/>
        </w:rPr>
      </w:pPr>
    </w:p>
    <w:p w14:paraId="000001E9" w14:textId="77777777" w:rsidR="00713CF0" w:rsidRDefault="00713CF0">
      <w:pPr>
        <w:jc w:val="both"/>
        <w:rPr>
          <w:sz w:val="24"/>
          <w:szCs w:val="24"/>
        </w:rPr>
      </w:pPr>
    </w:p>
    <w:p w14:paraId="000001EA" w14:textId="77777777" w:rsidR="00713CF0" w:rsidRDefault="00713CF0">
      <w:pPr>
        <w:jc w:val="both"/>
        <w:rPr>
          <w:sz w:val="24"/>
          <w:szCs w:val="24"/>
        </w:rPr>
      </w:pPr>
    </w:p>
    <w:p w14:paraId="000001EB" w14:textId="77777777" w:rsidR="00713CF0" w:rsidRDefault="00713CF0">
      <w:pPr>
        <w:jc w:val="both"/>
        <w:rPr>
          <w:sz w:val="24"/>
          <w:szCs w:val="24"/>
        </w:rPr>
      </w:pPr>
    </w:p>
    <w:p w14:paraId="000001EC" w14:textId="77777777" w:rsidR="00713CF0" w:rsidRDefault="00713CF0">
      <w:pPr>
        <w:jc w:val="both"/>
        <w:rPr>
          <w:sz w:val="24"/>
          <w:szCs w:val="24"/>
        </w:rPr>
      </w:pPr>
    </w:p>
    <w:p w14:paraId="000001ED" w14:textId="77777777" w:rsidR="00713CF0" w:rsidRDefault="00713CF0">
      <w:pPr>
        <w:rPr>
          <w:sz w:val="24"/>
          <w:szCs w:val="24"/>
        </w:rPr>
      </w:pPr>
    </w:p>
    <w:sectPr w:rsidR="00713CF0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45BEB81-3A5C-466B-802E-7C2221C926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8F334C-67F8-40E9-BD7E-E18166E617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881307-122B-4394-9A1A-4536446D79F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5ED2"/>
    <w:multiLevelType w:val="multilevel"/>
    <w:tmpl w:val="EF1A6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200632"/>
    <w:multiLevelType w:val="multilevel"/>
    <w:tmpl w:val="BED8F6B4"/>
    <w:lvl w:ilvl="0">
      <w:start w:val="1"/>
      <w:numFmt w:val="decimal"/>
      <w:lvlText w:val="%1."/>
      <w:lvlJc w:val="left"/>
      <w:pPr>
        <w:ind w:left="581" w:hanging="44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221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221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581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581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941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941" w:hanging="1800"/>
      </w:pPr>
      <w:rPr>
        <w:color w:val="000000"/>
      </w:rPr>
    </w:lvl>
  </w:abstractNum>
  <w:abstractNum w:abstractNumId="2" w15:restartNumberingAfterBreak="0">
    <w:nsid w:val="37991C4B"/>
    <w:multiLevelType w:val="multilevel"/>
    <w:tmpl w:val="4D867B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FB246C"/>
    <w:multiLevelType w:val="multilevel"/>
    <w:tmpl w:val="1148494E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975631B"/>
    <w:multiLevelType w:val="multilevel"/>
    <w:tmpl w:val="C3D2F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3B7378"/>
    <w:multiLevelType w:val="multilevel"/>
    <w:tmpl w:val="1EB469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853B52"/>
    <w:multiLevelType w:val="multilevel"/>
    <w:tmpl w:val="066E0B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F0"/>
    <w:rsid w:val="0032044E"/>
    <w:rsid w:val="00381D44"/>
    <w:rsid w:val="00453F39"/>
    <w:rsid w:val="00523600"/>
    <w:rsid w:val="006C329A"/>
    <w:rsid w:val="00713CF0"/>
    <w:rsid w:val="007469AB"/>
    <w:rsid w:val="00DE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606AD-DECE-4F1D-AF19-1011AF17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97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C35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7B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BA9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7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7BA9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F276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F49AC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O3qDnfBUy5NjoNhHF//Wo/6/w==">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Conta da Microsoft</cp:lastModifiedBy>
  <cp:revision>2</cp:revision>
  <dcterms:created xsi:type="dcterms:W3CDTF">2025-12-09T11:46:00Z</dcterms:created>
  <dcterms:modified xsi:type="dcterms:W3CDTF">2025-12-09T11:46:00Z</dcterms:modified>
</cp:coreProperties>
</file>