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3E061B" w:rsidRDefault="00D00D2A" w:rsidP="003E061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>
        <w:rPr>
          <w:b/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120650</wp:posOffset>
            </wp:positionV>
            <wp:extent cx="1151255" cy="76708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30" t="8340" r="48131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6AF" w:rsidRPr="003E061B">
        <w:rPr>
          <w:rFonts w:ascii="Times New Roman" w:hAnsi="Times New Roman" w:cs="Times New Roman"/>
          <w:b/>
          <w:lang w:eastAsia="pt-BR"/>
        </w:rPr>
        <w:t xml:space="preserve">ANEXO </w:t>
      </w:r>
      <w:r w:rsidR="003E061B" w:rsidRPr="003E061B">
        <w:rPr>
          <w:rFonts w:ascii="Times New Roman" w:hAnsi="Times New Roman" w:cs="Times New Roman"/>
          <w:b/>
          <w:lang w:eastAsia="pt-BR"/>
        </w:rPr>
        <w:t>4</w:t>
      </w:r>
      <w:r w:rsidR="00B376AF" w:rsidRPr="003E061B">
        <w:rPr>
          <w:rFonts w:ascii="Times New Roman" w:hAnsi="Times New Roman" w:cs="Times New Roman"/>
          <w:b/>
          <w:lang w:eastAsia="pt-BR"/>
        </w:rPr>
        <w:t xml:space="preserve"> - </w:t>
      </w:r>
      <w:r w:rsidR="00B376AF" w:rsidRPr="003E061B">
        <w:rPr>
          <w:rFonts w:ascii="Times New Roman" w:hAnsi="Times New Roman" w:cs="Times New Roman"/>
          <w:b/>
          <w:lang w:eastAsia="pt-BR"/>
        </w:rPr>
        <w:t>PLANO DE ATIVIDADES DE BOLSISTA</w:t>
      </w:r>
      <w:r w:rsidR="003E061B" w:rsidRPr="003E061B">
        <w:rPr>
          <w:b/>
          <w:color w:val="000000"/>
          <w:bdr w:val="none" w:sz="0" w:space="0" w:color="auto" w:frame="1"/>
        </w:rPr>
        <w:t xml:space="preserve"> </w:t>
      </w:r>
      <w:r>
        <w:rPr>
          <w:b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1026795" cy="966470"/>
            <wp:effectExtent l="19050" t="0" r="1905" b="0"/>
            <wp:docPr id="7" name="Imagem 7" descr="https://lh5.googleusercontent.com/tvJs1FnNq4f6W7kwH5Q3C6PRgQXJ58olEGZWR7vMXWBaYLqV7s_HI-OPH3n_0Ei0-kI6SuXFXfnqK4x__zXXdv2CaPcwABywlIDvzXxuGVGLSdUCEJeAIYUzYM1-4PvVRU_m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tvJs1FnNq4f6W7kwH5Q3C6PRgQXJ58olEGZWR7vMXWBaYLqV7s_HI-OPH3n_0Ei0-kI6SuXFXfnqK4x__zXXdv2CaPcwABywlIDvzXxuGVGLSdUCEJeAIYUzYM1-4PvVRU_mTO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76A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</w:p>
    <w:tbl>
      <w:tblPr>
        <w:tblW w:w="0" w:type="auto"/>
        <w:tblInd w:w="-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219"/>
        <w:gridCol w:w="6399"/>
      </w:tblGrid>
      <w:tr w:rsidR="00000000" w:rsidTr="003E061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00000" w:rsidRPr="003E061B" w:rsidRDefault="00B376AF">
            <w:pPr>
              <w:spacing w:after="0" w:line="240" w:lineRule="auto"/>
              <w:jc w:val="right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Orientador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376AF">
            <w:pPr>
              <w:snapToGrid w:val="0"/>
              <w:spacing w:after="0" w:line="240" w:lineRule="auto"/>
            </w:pPr>
          </w:p>
        </w:tc>
      </w:tr>
      <w:tr w:rsidR="00000000" w:rsidTr="003E061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00000" w:rsidRPr="003E061B" w:rsidRDefault="00B376AF">
            <w:pPr>
              <w:spacing w:after="0" w:line="240" w:lineRule="auto"/>
              <w:jc w:val="both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Projeto de Pesquisa que está vinculado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376AF">
            <w:pPr>
              <w:snapToGrid w:val="0"/>
              <w:spacing w:after="0" w:line="240" w:lineRule="auto"/>
            </w:pPr>
          </w:p>
        </w:tc>
      </w:tr>
      <w:tr w:rsidR="00000000" w:rsidTr="003E061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00000" w:rsidRPr="003E061B" w:rsidRDefault="00B376AF">
            <w:pPr>
              <w:spacing w:after="0" w:line="240" w:lineRule="auto"/>
              <w:jc w:val="right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376AF">
            <w:pPr>
              <w:snapToGrid w:val="0"/>
              <w:spacing w:after="0" w:line="240" w:lineRule="auto"/>
            </w:pPr>
          </w:p>
        </w:tc>
      </w:tr>
      <w:tr w:rsidR="00000000" w:rsidTr="003E061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00000" w:rsidRPr="003E061B" w:rsidRDefault="00B376AF">
            <w:pPr>
              <w:spacing w:after="0" w:line="240" w:lineRule="auto"/>
              <w:jc w:val="right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Período de Execução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376AF">
            <w:pPr>
              <w:snapToGrid w:val="0"/>
              <w:spacing w:after="0" w:line="240" w:lineRule="auto"/>
            </w:pPr>
          </w:p>
        </w:tc>
      </w:tr>
    </w:tbl>
    <w:p w:rsidR="00000000" w:rsidRDefault="00B376AF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ack"/>
          <w:lang w:eastAsia="pt-BR"/>
        </w:rPr>
      </w:pPr>
    </w:p>
    <w:p w:rsidR="00000000" w:rsidRDefault="00B376AF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0"/>
          <w:szCs w:val="20"/>
          <w:highlight w:val="black"/>
          <w:lang w:eastAsia="pt-BR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626"/>
      </w:tblGrid>
      <w:tr w:rsidR="00000000" w:rsidTr="003E061B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00000" w:rsidRPr="003E061B" w:rsidRDefault="00B376AF">
            <w:pPr>
              <w:spacing w:after="0" w:line="360" w:lineRule="auto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Resumo do Projeto</w:t>
            </w:r>
          </w:p>
        </w:tc>
      </w:tr>
      <w:tr w:rsidR="00000000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376AF">
            <w:pPr>
              <w:snapToGrid w:val="0"/>
              <w:spacing w:after="0" w:line="360" w:lineRule="auto"/>
            </w:pPr>
          </w:p>
        </w:tc>
      </w:tr>
    </w:tbl>
    <w:p w:rsidR="00000000" w:rsidRDefault="00B376A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W w:w="0" w:type="auto"/>
        <w:tblInd w:w="-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0626"/>
      </w:tblGrid>
      <w:tr w:rsidR="00000000" w:rsidTr="003E061B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00000" w:rsidRPr="003E061B" w:rsidRDefault="00B376AF">
            <w:pPr>
              <w:spacing w:after="0" w:line="360" w:lineRule="auto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Descrição detalhada das Atividades do Bolsista</w:t>
            </w:r>
            <w:r w:rsid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</w:t>
            </w:r>
          </w:p>
        </w:tc>
      </w:tr>
      <w:tr w:rsidR="00000000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376AF">
            <w:pPr>
              <w:snapToGrid w:val="0"/>
              <w:spacing w:after="0" w:line="360" w:lineRule="auto"/>
            </w:pPr>
          </w:p>
        </w:tc>
      </w:tr>
    </w:tbl>
    <w:p w:rsidR="00000000" w:rsidRDefault="00B376A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W w:w="0" w:type="auto"/>
        <w:tblInd w:w="-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0626"/>
      </w:tblGrid>
      <w:tr w:rsidR="003E061B" w:rsidTr="00CA166A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3E061B" w:rsidRPr="003E061B" w:rsidRDefault="003E061B" w:rsidP="003E061B">
            <w:pPr>
              <w:spacing w:after="0" w:line="360" w:lineRule="auto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Descrição detalhada das Atividades do Bolsista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 (se o caso)</w:t>
            </w:r>
          </w:p>
        </w:tc>
      </w:tr>
      <w:tr w:rsidR="003E061B" w:rsidTr="00CA166A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61B" w:rsidRDefault="003E061B" w:rsidP="00CA166A">
            <w:pPr>
              <w:snapToGrid w:val="0"/>
              <w:spacing w:after="0" w:line="360" w:lineRule="auto"/>
            </w:pPr>
          </w:p>
        </w:tc>
      </w:tr>
    </w:tbl>
    <w:p w:rsidR="003E061B" w:rsidRDefault="003E061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tbl>
      <w:tblPr>
        <w:tblW w:w="0" w:type="auto"/>
        <w:tblInd w:w="-1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0626"/>
      </w:tblGrid>
      <w:tr w:rsidR="00000000" w:rsidTr="003E061B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00000" w:rsidRPr="003E061B" w:rsidRDefault="00B376AF">
            <w:pPr>
              <w:spacing w:after="0" w:line="360" w:lineRule="auto"/>
            </w:pPr>
            <w:r w:rsidRPr="003E0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Resultados Esperados</w:t>
            </w:r>
          </w:p>
        </w:tc>
      </w:tr>
      <w:tr w:rsidR="00000000">
        <w:tc>
          <w:tcPr>
            <w:tcW w:w="10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376AF">
            <w:pPr>
              <w:snapToGrid w:val="0"/>
              <w:spacing w:after="0" w:line="360" w:lineRule="auto"/>
            </w:pPr>
          </w:p>
        </w:tc>
      </w:tr>
    </w:tbl>
    <w:p w:rsidR="00000000" w:rsidRDefault="00B376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:rsidR="00000000" w:rsidRDefault="00B376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Cronograma de Atividades do Bolsista</w:t>
      </w:r>
    </w:p>
    <w:p w:rsidR="00000000" w:rsidRDefault="00B3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BR"/>
        </w:rPr>
      </w:pPr>
      <w:r>
        <w:t>Adicionar quantas ou colunas forem necessárias</w:t>
      </w:r>
    </w:p>
    <w:tbl>
      <w:tblPr>
        <w:tblW w:w="10442" w:type="dxa"/>
        <w:tblInd w:w="108" w:type="dxa"/>
        <w:tblLayout w:type="fixed"/>
        <w:tblLook w:val="0000"/>
      </w:tblPr>
      <w:tblGrid>
        <w:gridCol w:w="4962"/>
        <w:gridCol w:w="992"/>
        <w:gridCol w:w="992"/>
        <w:gridCol w:w="992"/>
        <w:gridCol w:w="1134"/>
        <w:gridCol w:w="1134"/>
        <w:gridCol w:w="236"/>
      </w:tblGrid>
      <w:tr w:rsidR="00D00D2A" w:rsidTr="00D00D2A">
        <w:trPr>
          <w:gridAfter w:val="1"/>
          <w:wAfter w:w="236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0D2A" w:rsidRPr="00D00D2A" w:rsidRDefault="00D00D2A" w:rsidP="00D0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0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</w:t>
            </w:r>
            <w:r w:rsidRPr="00D0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olsista 1</w:t>
            </w:r>
          </w:p>
        </w:tc>
      </w:tr>
      <w:tr w:rsidR="00D00D2A" w:rsidTr="00D00D2A">
        <w:trPr>
          <w:gridAfter w:val="1"/>
          <w:wAfter w:w="236" w:type="dxa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2A" w:rsidRDefault="00D00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2A" w:rsidRDefault="00D0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D00D2A" w:rsidTr="00D00D2A">
        <w:tc>
          <w:tcPr>
            <w:tcW w:w="4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nov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 w:rsidP="00CA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DEZ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</w:p>
        </w:tc>
      </w:tr>
      <w:tr w:rsidR="00D00D2A" w:rsidTr="00D00D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D00D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D00D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D00D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D00D2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>
            <w:pPr>
              <w:snapToGrid w:val="0"/>
              <w:spacing w:after="0" w:line="240" w:lineRule="auto"/>
              <w:jc w:val="center"/>
            </w:pPr>
          </w:p>
        </w:tc>
      </w:tr>
    </w:tbl>
    <w:p w:rsidR="00000000" w:rsidRDefault="00B37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10442" w:type="dxa"/>
        <w:tblInd w:w="108" w:type="dxa"/>
        <w:tblLayout w:type="fixed"/>
        <w:tblLook w:val="0000"/>
      </w:tblPr>
      <w:tblGrid>
        <w:gridCol w:w="4962"/>
        <w:gridCol w:w="992"/>
        <w:gridCol w:w="992"/>
        <w:gridCol w:w="992"/>
        <w:gridCol w:w="1134"/>
        <w:gridCol w:w="1134"/>
        <w:gridCol w:w="236"/>
      </w:tblGrid>
      <w:tr w:rsidR="00D00D2A" w:rsidTr="00CA166A">
        <w:trPr>
          <w:gridAfter w:val="1"/>
          <w:wAfter w:w="236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0D2A" w:rsidRPr="00D00D2A" w:rsidRDefault="00D00D2A" w:rsidP="00D0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0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</w:t>
            </w:r>
            <w:r w:rsidRPr="00D0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olsista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</w:tr>
      <w:tr w:rsidR="00D00D2A" w:rsidTr="00CA166A">
        <w:trPr>
          <w:gridAfter w:val="1"/>
          <w:wAfter w:w="236" w:type="dxa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D00D2A" w:rsidTr="00CA166A">
        <w:tc>
          <w:tcPr>
            <w:tcW w:w="49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 w:rsidP="00CA166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nov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 w:rsidP="00CA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t-BR"/>
              </w:rPr>
              <w:t>DEZ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pacing w:after="0" w:line="240" w:lineRule="auto"/>
              <w:jc w:val="center"/>
            </w:pPr>
          </w:p>
        </w:tc>
      </w:tr>
      <w:tr w:rsidR="00D00D2A" w:rsidTr="00CA166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 w:rsidP="00CA166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CA166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 w:rsidP="00CA166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CA166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 w:rsidP="00CA166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CA166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 w:rsidP="00CA166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</w:tr>
      <w:tr w:rsidR="00D00D2A" w:rsidTr="00CA166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2A" w:rsidRDefault="00D00D2A" w:rsidP="00CA166A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2A" w:rsidRDefault="00D00D2A" w:rsidP="00CA166A">
            <w:pPr>
              <w:snapToGrid w:val="0"/>
              <w:spacing w:after="0" w:line="240" w:lineRule="auto"/>
              <w:jc w:val="center"/>
            </w:pPr>
          </w:p>
        </w:tc>
      </w:tr>
    </w:tbl>
    <w:p w:rsidR="00B376AF" w:rsidRDefault="00B3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sectPr w:rsidR="00B376A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061B"/>
    <w:rsid w:val="003E061B"/>
    <w:rsid w:val="00B376AF"/>
    <w:rsid w:val="00D0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Andre</cp:lastModifiedBy>
  <cp:revision>2</cp:revision>
  <cp:lastPrinted>2018-06-04T17:33:00Z</cp:lastPrinted>
  <dcterms:created xsi:type="dcterms:W3CDTF">2020-06-17T14:17:00Z</dcterms:created>
  <dcterms:modified xsi:type="dcterms:W3CDTF">2020-06-17T14:17:00Z</dcterms:modified>
</cp:coreProperties>
</file>