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C4" w:rsidRPr="008C7AA4" w:rsidRDefault="00170A8C" w:rsidP="008C7AA4">
      <w:pPr>
        <w:jc w:val="center"/>
        <w:rPr>
          <w:b/>
        </w:rPr>
      </w:pPr>
      <w:r w:rsidRPr="008C7AA4">
        <w:rPr>
          <w:b/>
        </w:rPr>
        <w:t>ATIVIDADES REALIZADAS NAS BIBLIOTECAS</w:t>
      </w:r>
    </w:p>
    <w:p w:rsidR="00170A8C" w:rsidRDefault="00170A8C"/>
    <w:p w:rsidR="008C7AA4" w:rsidRDefault="008C7AA4">
      <w:r>
        <w:t>- Serviço administrativo da biblioteca;</w:t>
      </w:r>
    </w:p>
    <w:p w:rsidR="00170A8C" w:rsidRDefault="00170A8C">
      <w:r>
        <w:t>- Solicitação</w:t>
      </w:r>
      <w:r w:rsidR="00AC2A54">
        <w:t xml:space="preserve"> de compra de livros, </w:t>
      </w:r>
      <w:r>
        <w:t>periódicos, bases de dados</w:t>
      </w:r>
      <w:r w:rsidR="00AC2A54">
        <w:t xml:space="preserve"> etc.</w:t>
      </w:r>
      <w:r>
        <w:t>;</w:t>
      </w:r>
    </w:p>
    <w:p w:rsidR="00170A8C" w:rsidRDefault="00170A8C">
      <w:r>
        <w:t>- Solicitação</w:t>
      </w:r>
      <w:r w:rsidR="00CE497F">
        <w:t xml:space="preserve"> de compra de mobiliário, equipamentos eletrônicos e materiais de expediente;</w:t>
      </w:r>
    </w:p>
    <w:p w:rsidR="00CE497F" w:rsidRDefault="00CE497F">
      <w:r>
        <w:t>- Solicitação de doações de materiais;</w:t>
      </w:r>
    </w:p>
    <w:p w:rsidR="008C7AA4" w:rsidRDefault="008C7AA4">
      <w:r>
        <w:t>- Agradecer as doações recebidas;</w:t>
      </w:r>
    </w:p>
    <w:p w:rsidR="00AC2A54" w:rsidRDefault="00AC2A54">
      <w:r>
        <w:t>- Controle de compra de materiais (conferir em pedidos e notas fiscais);</w:t>
      </w:r>
    </w:p>
    <w:p w:rsidR="00CE497F" w:rsidRDefault="00CE497F">
      <w:r>
        <w:t>- Registrar os materiais</w:t>
      </w:r>
      <w:r w:rsidR="00BB6102">
        <w:t xml:space="preserve"> </w:t>
      </w:r>
      <w:r w:rsidR="00030B3A">
        <w:t xml:space="preserve">(catalogação, classificação e indexação) </w:t>
      </w:r>
      <w:r w:rsidR="00BB6102">
        <w:t>no SIE</w:t>
      </w:r>
      <w:r>
        <w:t xml:space="preserve">: livros, periódicos, </w:t>
      </w:r>
      <w:proofErr w:type="spellStart"/>
      <w:r>
        <w:t>Cd’s</w:t>
      </w:r>
      <w:proofErr w:type="spellEnd"/>
      <w:r>
        <w:t xml:space="preserve">, </w:t>
      </w:r>
      <w:proofErr w:type="spellStart"/>
      <w:r>
        <w:t>DVD’s</w:t>
      </w:r>
      <w:proofErr w:type="spellEnd"/>
      <w:r>
        <w:t xml:space="preserve">, </w:t>
      </w:r>
      <w:proofErr w:type="spellStart"/>
      <w:r>
        <w:t>Audiolivros</w:t>
      </w:r>
      <w:proofErr w:type="spellEnd"/>
      <w:r>
        <w:t xml:space="preserve">, livros em </w:t>
      </w:r>
      <w:proofErr w:type="spellStart"/>
      <w:proofErr w:type="gramStart"/>
      <w:r>
        <w:t>braille</w:t>
      </w:r>
      <w:proofErr w:type="spellEnd"/>
      <w:proofErr w:type="gramEnd"/>
      <w:r>
        <w:t>, Trabalhos Acadêmicos etc</w:t>
      </w:r>
      <w:r w:rsidR="00AC2A54">
        <w:t>.</w:t>
      </w:r>
      <w:r>
        <w:t>;</w:t>
      </w:r>
    </w:p>
    <w:p w:rsidR="00D32EE4" w:rsidRDefault="00D32EE4">
      <w:r>
        <w:t>- Preparação dos materiais (carimbar, colocar etiquetas, colar folha de data de devolução,</w:t>
      </w:r>
      <w:r w:rsidR="00FD01B1">
        <w:t xml:space="preserve"> colocar </w:t>
      </w:r>
      <w:proofErr w:type="spellStart"/>
      <w:proofErr w:type="gramStart"/>
      <w:r w:rsidR="00FD01B1">
        <w:t>anti-furto</w:t>
      </w:r>
      <w:proofErr w:type="spellEnd"/>
      <w:proofErr w:type="gramEnd"/>
      <w:r w:rsidR="00FD01B1">
        <w:t>, colar placa</w:t>
      </w:r>
      <w:r>
        <w:t xml:space="preserve"> de patrimônio etc.)</w:t>
      </w:r>
    </w:p>
    <w:p w:rsidR="00CE497F" w:rsidRDefault="00CE497F">
      <w:r>
        <w:t>- Emprestar, renovar e devolver os materiais;</w:t>
      </w:r>
    </w:p>
    <w:p w:rsidR="00CE497F" w:rsidRDefault="00CE497F">
      <w:r>
        <w:t>- Guardar os materiais nas estantes;</w:t>
      </w:r>
    </w:p>
    <w:p w:rsidR="00CE497F" w:rsidRDefault="00CE497F">
      <w:r>
        <w:t>- Realizar leitura de estante;</w:t>
      </w:r>
    </w:p>
    <w:p w:rsidR="00CE497F" w:rsidRDefault="00CE497F">
      <w:r>
        <w:t xml:space="preserve">- </w:t>
      </w:r>
      <w:r w:rsidR="00AC2A54">
        <w:t>Empréstimo entre bibliotecas;</w:t>
      </w:r>
    </w:p>
    <w:p w:rsidR="00636B55" w:rsidRDefault="00636B55">
      <w:r>
        <w:t>- Gerar multa via GRU;</w:t>
      </w:r>
    </w:p>
    <w:p w:rsidR="00D32EE4" w:rsidRDefault="00D32EE4">
      <w:r>
        <w:t>- Ministrar treinamento aos usuários na utilização da biblioteca, da biblioteca Web, bases de dados, portal</w:t>
      </w:r>
      <w:r w:rsidR="00FD01B1">
        <w:t xml:space="preserve"> de periódicos da Capes etc.;</w:t>
      </w:r>
    </w:p>
    <w:p w:rsidR="00FD01B1" w:rsidRDefault="00FD01B1">
      <w:r>
        <w:t>-</w:t>
      </w:r>
      <w:r w:rsidR="00FB70F6">
        <w:t xml:space="preserve"> Elaboração de guias de usuários, </w:t>
      </w:r>
      <w:proofErr w:type="spellStart"/>
      <w:r w:rsidR="00FB70F6">
        <w:t>folder’s</w:t>
      </w:r>
      <w:proofErr w:type="spellEnd"/>
      <w:r w:rsidR="00FB70F6">
        <w:t xml:space="preserve">, manuais </w:t>
      </w:r>
      <w:proofErr w:type="spellStart"/>
      <w:r w:rsidR="00FB70F6">
        <w:t>etc</w:t>
      </w:r>
      <w:proofErr w:type="spellEnd"/>
      <w:r w:rsidR="00FB70F6">
        <w:t>;</w:t>
      </w:r>
    </w:p>
    <w:p w:rsidR="00FD01B1" w:rsidRDefault="00FD01B1">
      <w:r>
        <w:t>- Atendimento aos usuários por telefone e e-mail;</w:t>
      </w:r>
    </w:p>
    <w:p w:rsidR="008C1FD6" w:rsidRDefault="008C1FD6">
      <w:r>
        <w:t xml:space="preserve">- Disseminação da informação: divulgação contínua e regular das informações das bibliotecas por meio da biblioteca web, lista de e-mails, redes sociais </w:t>
      </w:r>
      <w:proofErr w:type="spellStart"/>
      <w:r>
        <w:t>etc</w:t>
      </w:r>
      <w:proofErr w:type="spellEnd"/>
      <w:r>
        <w:t>;</w:t>
      </w:r>
    </w:p>
    <w:p w:rsidR="00AC2A54" w:rsidRDefault="00FD01B1">
      <w:r>
        <w:t xml:space="preserve">- </w:t>
      </w:r>
      <w:r w:rsidR="00FE7FD1">
        <w:t>Receber os</w:t>
      </w:r>
      <w:bookmarkStart w:id="0" w:name="_GoBack"/>
      <w:bookmarkEnd w:id="0"/>
      <w:r>
        <w:t xml:space="preserve"> trabalhos finais de cursos e fornecer comprovantes (comprovante de entrega do trabalho e comprovante de ausência de débitos);</w:t>
      </w:r>
    </w:p>
    <w:p w:rsidR="00FD01B1" w:rsidRDefault="00FD01B1">
      <w:r>
        <w:t xml:space="preserve">- Fornecer comprovante de entrega de materiais de eventos (anais, </w:t>
      </w:r>
      <w:proofErr w:type="spellStart"/>
      <w:r>
        <w:t>proceedings</w:t>
      </w:r>
      <w:proofErr w:type="spellEnd"/>
      <w:r>
        <w:t xml:space="preserve"> etc.) aos servidores do campus;</w:t>
      </w:r>
    </w:p>
    <w:p w:rsidR="00FD01B1" w:rsidRDefault="00FD01B1">
      <w:r>
        <w:t>- Controlar o uso do guarda-volumes;</w:t>
      </w:r>
    </w:p>
    <w:p w:rsidR="00FD01B1" w:rsidRDefault="00FD01B1">
      <w:r>
        <w:t>- Normalização dos trabalhos acadêmicos da pós-graduação;</w:t>
      </w:r>
    </w:p>
    <w:p w:rsidR="00C55D6F" w:rsidRDefault="00C55D6F">
      <w:r>
        <w:t>- Elaboração de Fichas catalográficas;</w:t>
      </w:r>
    </w:p>
    <w:p w:rsidR="00BE6F87" w:rsidRPr="0018160B" w:rsidRDefault="00BE6F87">
      <w:r w:rsidRPr="0018160B">
        <w:lastRenderedPageBreak/>
        <w:t>- Realização anual de inventário;</w:t>
      </w:r>
    </w:p>
    <w:p w:rsidR="00BE6F87" w:rsidRPr="0018160B" w:rsidRDefault="00BE6F87">
      <w:r w:rsidRPr="0018160B">
        <w:t>- Geração de relatórios do SIE;</w:t>
      </w:r>
    </w:p>
    <w:p w:rsidR="00CE497F" w:rsidRDefault="00C55D6F">
      <w:r>
        <w:t>- Solicitação de ISBN, ISSN</w:t>
      </w:r>
      <w:r w:rsidR="00D22DC7">
        <w:t>.</w:t>
      </w:r>
    </w:p>
    <w:sectPr w:rsidR="00CE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8C"/>
    <w:rsid w:val="00030B3A"/>
    <w:rsid w:val="00170A8C"/>
    <w:rsid w:val="0018160B"/>
    <w:rsid w:val="00636B55"/>
    <w:rsid w:val="008C1FD6"/>
    <w:rsid w:val="008C7AA4"/>
    <w:rsid w:val="00AC2A54"/>
    <w:rsid w:val="00BB6102"/>
    <w:rsid w:val="00BE6F87"/>
    <w:rsid w:val="00C22DC4"/>
    <w:rsid w:val="00C55D6F"/>
    <w:rsid w:val="00CE497F"/>
    <w:rsid w:val="00CF5084"/>
    <w:rsid w:val="00D22DC7"/>
    <w:rsid w:val="00D32EE4"/>
    <w:rsid w:val="00FB70F6"/>
    <w:rsid w:val="00FD01B1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catiaaraujo</dc:creator>
  <cp:lastModifiedBy>catiaaraujo</cp:lastModifiedBy>
  <cp:revision>15</cp:revision>
  <dcterms:created xsi:type="dcterms:W3CDTF">2013-06-24T14:45:00Z</dcterms:created>
  <dcterms:modified xsi:type="dcterms:W3CDTF">2013-06-25T13:19:00Z</dcterms:modified>
</cp:coreProperties>
</file>